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79F0" w14:textId="77777777" w:rsidR="00944C37" w:rsidRPr="00806757" w:rsidRDefault="00F6795C" w:rsidP="00806757">
      <w:pPr>
        <w:spacing w:line="276" w:lineRule="auto"/>
        <w:jc w:val="center"/>
        <w:rPr>
          <w:b/>
          <w:sz w:val="21"/>
        </w:rPr>
      </w:pPr>
      <w:r w:rsidRPr="00806757">
        <w:rPr>
          <w:b/>
          <w:sz w:val="21"/>
        </w:rPr>
        <w:t>AUTODICHIARAZIONE  RICHIESTA  DI EQUIPARAZIONE TITOLI TECNICI</w:t>
      </w:r>
    </w:p>
    <w:p w14:paraId="5F1348C8" w14:textId="77777777" w:rsidR="00F6795C" w:rsidRPr="00806757" w:rsidRDefault="00F6795C" w:rsidP="00806757">
      <w:pPr>
        <w:spacing w:line="276" w:lineRule="auto"/>
        <w:jc w:val="center"/>
        <w:rPr>
          <w:sz w:val="21"/>
        </w:rPr>
      </w:pPr>
      <w:r w:rsidRPr="00806757">
        <w:rPr>
          <w:sz w:val="21"/>
        </w:rPr>
        <w:t>Dichiarazione sostitutiva della</w:t>
      </w:r>
    </w:p>
    <w:p w14:paraId="6FB290EF" w14:textId="77777777" w:rsidR="00F6795C" w:rsidRPr="00806757" w:rsidRDefault="00F6795C" w:rsidP="00806757">
      <w:pPr>
        <w:spacing w:line="276" w:lineRule="auto"/>
        <w:jc w:val="center"/>
        <w:rPr>
          <w:b/>
          <w:sz w:val="21"/>
        </w:rPr>
      </w:pPr>
      <w:r w:rsidRPr="00806757">
        <w:rPr>
          <w:b/>
          <w:sz w:val="21"/>
        </w:rPr>
        <w:t>CERTIFICAZIONE DI ASSENZA DI CONDANNE PENALI E NASCITA</w:t>
      </w:r>
    </w:p>
    <w:p w14:paraId="306F0E73" w14:textId="77777777" w:rsidR="00F6795C" w:rsidRDefault="00F6795C" w:rsidP="00F6795C">
      <w:pPr>
        <w:jc w:val="center"/>
      </w:pPr>
      <w:r>
        <w:t xml:space="preserve">__________________________________________________________________________ </w:t>
      </w:r>
    </w:p>
    <w:p w14:paraId="5EEC89C8" w14:textId="0EAA6567" w:rsidR="00F6795C" w:rsidRDefault="00F6795C" w:rsidP="00806757">
      <w:pPr>
        <w:jc w:val="center"/>
        <w:rPr>
          <w:sz w:val="18"/>
        </w:rPr>
      </w:pPr>
      <w:r>
        <w:rPr>
          <w:sz w:val="18"/>
        </w:rPr>
        <w:t>Art</w:t>
      </w:r>
      <w:r w:rsidR="0075200E">
        <w:rPr>
          <w:sz w:val="18"/>
        </w:rPr>
        <w:t>t</w:t>
      </w:r>
      <w:r>
        <w:rPr>
          <w:sz w:val="18"/>
        </w:rPr>
        <w:t>. 46 –</w:t>
      </w:r>
      <w:r w:rsidR="00BC0D1F">
        <w:rPr>
          <w:sz w:val="18"/>
        </w:rPr>
        <w:t>75</w:t>
      </w:r>
      <w:r w:rsidR="0075200E">
        <w:rPr>
          <w:sz w:val="18"/>
        </w:rPr>
        <w:t xml:space="preserve"> </w:t>
      </w:r>
      <w:r w:rsidR="00BC0D1F">
        <w:rPr>
          <w:sz w:val="18"/>
        </w:rPr>
        <w:t>-</w:t>
      </w:r>
      <w:r w:rsidR="0075200E">
        <w:rPr>
          <w:sz w:val="18"/>
        </w:rPr>
        <w:t xml:space="preserve"> </w:t>
      </w:r>
      <w:r w:rsidR="00BC0D1F">
        <w:rPr>
          <w:sz w:val="18"/>
        </w:rPr>
        <w:t xml:space="preserve">76 </w:t>
      </w:r>
      <w:r w:rsidR="00806757">
        <w:rPr>
          <w:sz w:val="18"/>
        </w:rPr>
        <w:t xml:space="preserve">   </w:t>
      </w:r>
      <w:r>
        <w:rPr>
          <w:sz w:val="18"/>
        </w:rPr>
        <w:t>DPR 28 dicembre 2000, n. 445</w:t>
      </w:r>
    </w:p>
    <w:p w14:paraId="336EA2E3" w14:textId="77777777" w:rsidR="00F6795C" w:rsidRDefault="00F6795C" w:rsidP="00F6795C">
      <w:pPr>
        <w:jc w:val="center"/>
        <w:rPr>
          <w:sz w:val="18"/>
        </w:rPr>
      </w:pPr>
    </w:p>
    <w:p w14:paraId="366BA127" w14:textId="77777777" w:rsidR="00F6795C" w:rsidRDefault="00F6795C" w:rsidP="00F6795C">
      <w:pPr>
        <w:rPr>
          <w:sz w:val="18"/>
        </w:rPr>
      </w:pPr>
    </w:p>
    <w:p w14:paraId="5A1221F8" w14:textId="77777777" w:rsidR="00F6795C" w:rsidRPr="00806757" w:rsidRDefault="00F6795C" w:rsidP="00F6795C">
      <w:pPr>
        <w:rPr>
          <w:sz w:val="20"/>
          <w:szCs w:val="20"/>
        </w:rPr>
      </w:pPr>
      <w:r w:rsidRPr="00806757">
        <w:rPr>
          <w:sz w:val="20"/>
          <w:szCs w:val="20"/>
        </w:rPr>
        <w:t>Il /La sottoscritto/a</w:t>
      </w:r>
    </w:p>
    <w:p w14:paraId="04AE07E8" w14:textId="77777777" w:rsidR="00F6795C" w:rsidRPr="00806757" w:rsidRDefault="00F6795C" w:rsidP="00F6795C">
      <w:pPr>
        <w:rPr>
          <w:sz w:val="20"/>
          <w:szCs w:val="20"/>
        </w:rPr>
      </w:pPr>
    </w:p>
    <w:p w14:paraId="2371F679" w14:textId="77777777" w:rsidR="00F6795C" w:rsidRPr="00806757" w:rsidRDefault="00F6795C" w:rsidP="00F6795C">
      <w:pPr>
        <w:rPr>
          <w:sz w:val="20"/>
          <w:szCs w:val="20"/>
        </w:rPr>
      </w:pPr>
      <w:r w:rsidRPr="00806757">
        <w:rPr>
          <w:sz w:val="20"/>
          <w:szCs w:val="20"/>
        </w:rPr>
        <w:t>Residente in via                                                                       n.</w:t>
      </w:r>
    </w:p>
    <w:p w14:paraId="6609335B" w14:textId="77777777" w:rsidR="00F6795C" w:rsidRPr="00806757" w:rsidRDefault="00F6795C" w:rsidP="00F6795C">
      <w:pPr>
        <w:rPr>
          <w:sz w:val="20"/>
          <w:szCs w:val="20"/>
        </w:rPr>
      </w:pPr>
    </w:p>
    <w:p w14:paraId="0A041B21" w14:textId="77777777" w:rsidR="00F6795C" w:rsidRPr="00806757" w:rsidRDefault="00F6795C" w:rsidP="00F6795C">
      <w:pPr>
        <w:rPr>
          <w:sz w:val="20"/>
          <w:szCs w:val="20"/>
        </w:rPr>
      </w:pPr>
      <w:r w:rsidRPr="00806757">
        <w:rPr>
          <w:sz w:val="20"/>
          <w:szCs w:val="20"/>
        </w:rPr>
        <w:t>Comune                                     CAP                        PV</w:t>
      </w:r>
    </w:p>
    <w:p w14:paraId="5A917822" w14:textId="77777777" w:rsidR="00F6795C" w:rsidRPr="00806757" w:rsidRDefault="00F6795C" w:rsidP="00F6795C">
      <w:pPr>
        <w:rPr>
          <w:sz w:val="20"/>
          <w:szCs w:val="20"/>
        </w:rPr>
      </w:pPr>
    </w:p>
    <w:p w14:paraId="19BAA491" w14:textId="77777777" w:rsidR="00F6795C" w:rsidRPr="00806757" w:rsidRDefault="00F6795C" w:rsidP="00F6795C">
      <w:pPr>
        <w:rPr>
          <w:sz w:val="20"/>
          <w:szCs w:val="20"/>
        </w:rPr>
      </w:pPr>
      <w:r w:rsidRPr="00806757">
        <w:rPr>
          <w:sz w:val="20"/>
          <w:szCs w:val="20"/>
        </w:rPr>
        <w:t>Telefono                                  E.Mail</w:t>
      </w:r>
    </w:p>
    <w:p w14:paraId="28481DF4" w14:textId="77777777" w:rsidR="00F6795C" w:rsidRPr="00806757" w:rsidRDefault="00F6795C" w:rsidP="00F6795C">
      <w:pPr>
        <w:rPr>
          <w:sz w:val="20"/>
          <w:szCs w:val="20"/>
        </w:rPr>
      </w:pPr>
    </w:p>
    <w:p w14:paraId="71B1D3DB" w14:textId="77777777" w:rsidR="00F6795C" w:rsidRPr="00806757" w:rsidRDefault="00F6795C" w:rsidP="00F6795C">
      <w:pPr>
        <w:rPr>
          <w:sz w:val="20"/>
          <w:szCs w:val="20"/>
        </w:rPr>
      </w:pPr>
      <w:r w:rsidRPr="00806757">
        <w:rPr>
          <w:sz w:val="20"/>
          <w:szCs w:val="20"/>
        </w:rPr>
        <w:t xml:space="preserve">Consapevole </w:t>
      </w:r>
      <w:r w:rsidR="00A96D81" w:rsidRPr="00806757">
        <w:rPr>
          <w:sz w:val="20"/>
          <w:szCs w:val="20"/>
        </w:rPr>
        <w:t xml:space="preserve">delle sanzioni penali in caso di </w:t>
      </w:r>
      <w:r w:rsidRPr="00806757">
        <w:rPr>
          <w:sz w:val="20"/>
          <w:szCs w:val="20"/>
        </w:rPr>
        <w:t xml:space="preserve">dichiarazioni </w:t>
      </w:r>
      <w:r w:rsidR="00A96D81" w:rsidRPr="00806757">
        <w:rPr>
          <w:sz w:val="20"/>
          <w:szCs w:val="20"/>
        </w:rPr>
        <w:t xml:space="preserve">false e della conseguente decadenza dai benefici  eventualmente conseguiti </w:t>
      </w:r>
      <w:r w:rsidRPr="00806757">
        <w:rPr>
          <w:sz w:val="20"/>
          <w:szCs w:val="20"/>
        </w:rPr>
        <w:t>ai sensi e per gli effetti D</w:t>
      </w:r>
      <w:r w:rsidR="00A96D81" w:rsidRPr="00806757">
        <w:rPr>
          <w:sz w:val="20"/>
          <w:szCs w:val="20"/>
        </w:rPr>
        <w:t>.</w:t>
      </w:r>
      <w:r w:rsidRPr="00806757">
        <w:rPr>
          <w:sz w:val="20"/>
          <w:szCs w:val="20"/>
        </w:rPr>
        <w:t>P</w:t>
      </w:r>
      <w:r w:rsidR="00A96D81" w:rsidRPr="00806757">
        <w:rPr>
          <w:sz w:val="20"/>
          <w:szCs w:val="20"/>
        </w:rPr>
        <w:t>.</w:t>
      </w:r>
      <w:r w:rsidRPr="00806757">
        <w:rPr>
          <w:sz w:val="20"/>
          <w:szCs w:val="20"/>
        </w:rPr>
        <w:t>R</w:t>
      </w:r>
      <w:r w:rsidR="00A96D81" w:rsidRPr="00806757">
        <w:rPr>
          <w:sz w:val="20"/>
          <w:szCs w:val="20"/>
        </w:rPr>
        <w:t>.</w:t>
      </w:r>
      <w:r w:rsidRPr="00806757">
        <w:rPr>
          <w:sz w:val="20"/>
          <w:szCs w:val="20"/>
        </w:rPr>
        <w:t xml:space="preserve"> n. 445/2000</w:t>
      </w:r>
      <w:r w:rsidR="00A96D81" w:rsidRPr="00806757">
        <w:rPr>
          <w:sz w:val="20"/>
          <w:szCs w:val="20"/>
        </w:rPr>
        <w:t xml:space="preserve"> sotto la propria responsabilità</w:t>
      </w:r>
    </w:p>
    <w:p w14:paraId="4E197DEE" w14:textId="77777777" w:rsidR="00F6795C" w:rsidRPr="00806757" w:rsidRDefault="00F6795C" w:rsidP="00F6795C">
      <w:pPr>
        <w:rPr>
          <w:sz w:val="20"/>
          <w:szCs w:val="20"/>
        </w:rPr>
      </w:pPr>
    </w:p>
    <w:p w14:paraId="4300F997" w14:textId="77777777" w:rsidR="00F6795C" w:rsidRPr="00806757" w:rsidRDefault="00F6795C" w:rsidP="00F6795C">
      <w:pPr>
        <w:jc w:val="center"/>
        <w:rPr>
          <w:b/>
          <w:sz w:val="20"/>
          <w:szCs w:val="20"/>
        </w:rPr>
      </w:pPr>
      <w:r w:rsidRPr="00806757">
        <w:rPr>
          <w:b/>
          <w:sz w:val="20"/>
          <w:szCs w:val="20"/>
        </w:rPr>
        <w:t>DICHIARA</w:t>
      </w:r>
    </w:p>
    <w:p w14:paraId="1773DF70" w14:textId="77777777" w:rsidR="00F6795C" w:rsidRPr="00806757" w:rsidRDefault="00F6795C" w:rsidP="00F6795C">
      <w:pPr>
        <w:jc w:val="center"/>
        <w:rPr>
          <w:b/>
          <w:sz w:val="20"/>
          <w:szCs w:val="20"/>
        </w:rPr>
      </w:pPr>
    </w:p>
    <w:p w14:paraId="534F8D66" w14:textId="77777777" w:rsidR="00F6795C" w:rsidRPr="00806757" w:rsidRDefault="00A96D81" w:rsidP="00A96D81">
      <w:pPr>
        <w:pStyle w:val="Paragrafoelenco"/>
        <w:numPr>
          <w:ilvl w:val="0"/>
          <w:numId w:val="14"/>
        </w:numPr>
        <w:rPr>
          <w:sz w:val="20"/>
          <w:szCs w:val="20"/>
        </w:rPr>
      </w:pPr>
      <w:r w:rsidRPr="00806757">
        <w:rPr>
          <w:sz w:val="20"/>
          <w:szCs w:val="20"/>
        </w:rPr>
        <w:t>di non aver riportato condanne penali, neanche per effetto di sentenze di patteggiamento e decreti penali di condanna</w:t>
      </w:r>
    </w:p>
    <w:p w14:paraId="0EEE6A20" w14:textId="28EF4723" w:rsidR="009C4F64" w:rsidRPr="009C4F64" w:rsidRDefault="00A96D81" w:rsidP="009C4F64">
      <w:pPr>
        <w:pStyle w:val="Paragrafoelenco"/>
        <w:numPr>
          <w:ilvl w:val="0"/>
          <w:numId w:val="14"/>
        </w:numPr>
        <w:rPr>
          <w:sz w:val="20"/>
          <w:szCs w:val="20"/>
        </w:rPr>
      </w:pPr>
      <w:r w:rsidRPr="00806757">
        <w:rPr>
          <w:sz w:val="20"/>
          <w:szCs w:val="20"/>
        </w:rPr>
        <w:t>di non essere a conoscenza di procedimenti penali a mio carico</w:t>
      </w:r>
    </w:p>
    <w:p w14:paraId="528D39C7" w14:textId="77777777" w:rsidR="009C4F64" w:rsidRPr="00806757" w:rsidRDefault="009C4F64" w:rsidP="009C4F64">
      <w:pPr>
        <w:pStyle w:val="Paragrafoelenco"/>
        <w:rPr>
          <w:sz w:val="20"/>
          <w:szCs w:val="20"/>
        </w:rPr>
      </w:pPr>
    </w:p>
    <w:p w14:paraId="7AB9FE13" w14:textId="77777777" w:rsidR="00F6795C" w:rsidRPr="00806757" w:rsidRDefault="00F6795C" w:rsidP="00F6795C">
      <w:pPr>
        <w:jc w:val="center"/>
        <w:rPr>
          <w:b/>
          <w:sz w:val="20"/>
          <w:szCs w:val="20"/>
        </w:rPr>
      </w:pPr>
    </w:p>
    <w:p w14:paraId="4C550DF2" w14:textId="77777777" w:rsidR="00F6795C" w:rsidRPr="00806757" w:rsidRDefault="00F6795C" w:rsidP="00F6795C">
      <w:pPr>
        <w:jc w:val="center"/>
        <w:rPr>
          <w:b/>
          <w:sz w:val="20"/>
          <w:szCs w:val="20"/>
        </w:rPr>
      </w:pPr>
      <w:r w:rsidRPr="00806757">
        <w:rPr>
          <w:b/>
          <w:sz w:val="20"/>
          <w:szCs w:val="20"/>
        </w:rPr>
        <w:t xml:space="preserve">DI </w:t>
      </w:r>
    </w:p>
    <w:p w14:paraId="7604DE3E" w14:textId="77777777" w:rsidR="00F6795C" w:rsidRPr="00806757" w:rsidRDefault="00F6795C" w:rsidP="00F6795C">
      <w:pPr>
        <w:jc w:val="center"/>
        <w:rPr>
          <w:b/>
          <w:sz w:val="20"/>
          <w:szCs w:val="20"/>
        </w:rPr>
      </w:pPr>
    </w:p>
    <w:p w14:paraId="33CEEEDB" w14:textId="77777777" w:rsidR="00F6795C" w:rsidRPr="00806757" w:rsidRDefault="00F6795C" w:rsidP="00F6795C">
      <w:pPr>
        <w:jc w:val="center"/>
        <w:rPr>
          <w:b/>
          <w:sz w:val="20"/>
          <w:szCs w:val="20"/>
        </w:rPr>
      </w:pPr>
      <w:r w:rsidRPr="00806757">
        <w:rPr>
          <w:b/>
          <w:sz w:val="20"/>
          <w:szCs w:val="20"/>
        </w:rPr>
        <w:t>ESSERE NATO IL GG/MM/AAAA_____________________________________________</w:t>
      </w:r>
    </w:p>
    <w:p w14:paraId="24AE04A1" w14:textId="77777777" w:rsidR="00F6795C" w:rsidRPr="00806757" w:rsidRDefault="00F6795C" w:rsidP="00F6795C">
      <w:pPr>
        <w:jc w:val="center"/>
        <w:rPr>
          <w:b/>
          <w:sz w:val="20"/>
          <w:szCs w:val="20"/>
        </w:rPr>
      </w:pPr>
    </w:p>
    <w:p w14:paraId="42F44963" w14:textId="77777777" w:rsidR="00F6795C" w:rsidRPr="00806757" w:rsidRDefault="00F6795C" w:rsidP="00F6795C">
      <w:pPr>
        <w:jc w:val="center"/>
        <w:rPr>
          <w:b/>
          <w:sz w:val="20"/>
          <w:szCs w:val="20"/>
        </w:rPr>
      </w:pPr>
      <w:r w:rsidRPr="00806757">
        <w:rPr>
          <w:b/>
          <w:sz w:val="20"/>
          <w:szCs w:val="20"/>
        </w:rPr>
        <w:t>A___________________________________________________________________(__________)</w:t>
      </w:r>
    </w:p>
    <w:p w14:paraId="30B03DF2" w14:textId="77777777" w:rsidR="00F6795C" w:rsidRDefault="00F6795C" w:rsidP="00F6795C">
      <w:pPr>
        <w:jc w:val="center"/>
        <w:rPr>
          <w:b/>
          <w:sz w:val="20"/>
          <w:szCs w:val="20"/>
        </w:rPr>
      </w:pPr>
      <w:r w:rsidRPr="00806757">
        <w:rPr>
          <w:b/>
          <w:sz w:val="20"/>
          <w:szCs w:val="20"/>
        </w:rPr>
        <w:t>esente da imposta di</w:t>
      </w:r>
      <w:r w:rsidR="000A6EBE" w:rsidRPr="00806757">
        <w:rPr>
          <w:b/>
          <w:sz w:val="20"/>
          <w:szCs w:val="20"/>
        </w:rPr>
        <w:t xml:space="preserve"> bollo ai sensi dell’art. 37 DPR</w:t>
      </w:r>
      <w:r w:rsidRPr="00806757">
        <w:rPr>
          <w:b/>
          <w:sz w:val="20"/>
          <w:szCs w:val="20"/>
        </w:rPr>
        <w:t xml:space="preserve"> 28 dicembre 2000 n. 445</w:t>
      </w:r>
    </w:p>
    <w:p w14:paraId="7E88D072" w14:textId="77777777" w:rsidR="009C4F64" w:rsidRDefault="009C4F64" w:rsidP="00F6795C">
      <w:pPr>
        <w:jc w:val="center"/>
        <w:rPr>
          <w:b/>
          <w:sz w:val="20"/>
          <w:szCs w:val="20"/>
        </w:rPr>
      </w:pPr>
    </w:p>
    <w:p w14:paraId="61B1913C" w14:textId="4264E0FC" w:rsidR="009C4F64" w:rsidRPr="009C4F64" w:rsidRDefault="009C4F64" w:rsidP="009C4F64">
      <w:pPr>
        <w:pStyle w:val="Paragrafoelenco"/>
        <w:numPr>
          <w:ilvl w:val="0"/>
          <w:numId w:val="15"/>
        </w:numPr>
        <w:rPr>
          <w:sz w:val="20"/>
          <w:szCs w:val="20"/>
        </w:rPr>
      </w:pPr>
      <w:r w:rsidRPr="009C4F64">
        <w:rPr>
          <w:sz w:val="20"/>
          <w:szCs w:val="20"/>
        </w:rPr>
        <w:t xml:space="preserve">che i titoli </w:t>
      </w:r>
      <w:r>
        <w:rPr>
          <w:sz w:val="20"/>
          <w:szCs w:val="20"/>
        </w:rPr>
        <w:t xml:space="preserve">conseguiti e </w:t>
      </w:r>
      <w:r w:rsidRPr="009C4F64">
        <w:rPr>
          <w:sz w:val="20"/>
          <w:szCs w:val="20"/>
        </w:rPr>
        <w:t xml:space="preserve">descritti nel </w:t>
      </w:r>
      <w:r>
        <w:rPr>
          <w:sz w:val="20"/>
          <w:szCs w:val="20"/>
        </w:rPr>
        <w:t>CV corrispondono al vero</w:t>
      </w:r>
      <w:bookmarkStart w:id="0" w:name="_GoBack"/>
      <w:bookmarkEnd w:id="0"/>
      <w:r w:rsidRPr="009C4F64">
        <w:rPr>
          <w:sz w:val="20"/>
          <w:szCs w:val="20"/>
        </w:rPr>
        <w:t xml:space="preserve"> </w:t>
      </w:r>
    </w:p>
    <w:p w14:paraId="631C3895" w14:textId="77777777" w:rsidR="00806757" w:rsidRPr="00806757" w:rsidRDefault="00806757" w:rsidP="00F6795C">
      <w:pPr>
        <w:jc w:val="center"/>
        <w:rPr>
          <w:b/>
          <w:sz w:val="20"/>
          <w:szCs w:val="20"/>
        </w:rPr>
      </w:pPr>
    </w:p>
    <w:p w14:paraId="4CB3A164" w14:textId="77777777" w:rsidR="00806757" w:rsidRPr="00806757" w:rsidRDefault="00806757" w:rsidP="00F6795C">
      <w:pPr>
        <w:jc w:val="center"/>
        <w:rPr>
          <w:b/>
          <w:sz w:val="20"/>
          <w:szCs w:val="20"/>
        </w:rPr>
      </w:pPr>
    </w:p>
    <w:p w14:paraId="0D643894" w14:textId="77777777" w:rsidR="00806757" w:rsidRPr="00806757" w:rsidRDefault="00806757" w:rsidP="00806757">
      <w:pPr>
        <w:rPr>
          <w:b/>
          <w:sz w:val="20"/>
          <w:szCs w:val="20"/>
        </w:rPr>
      </w:pPr>
    </w:p>
    <w:p w14:paraId="58DB43A8" w14:textId="77777777" w:rsidR="00806757" w:rsidRPr="00806757" w:rsidRDefault="00806757" w:rsidP="00806757">
      <w:pPr>
        <w:rPr>
          <w:b/>
          <w:sz w:val="20"/>
          <w:szCs w:val="20"/>
        </w:rPr>
      </w:pPr>
      <w:r w:rsidRPr="00806757">
        <w:rPr>
          <w:b/>
          <w:sz w:val="20"/>
          <w:szCs w:val="20"/>
        </w:rPr>
        <w:t>_____________________________                                                       ___________________________________________</w:t>
      </w:r>
    </w:p>
    <w:p w14:paraId="1918E5CE" w14:textId="77777777" w:rsidR="00806757" w:rsidRPr="00806757" w:rsidRDefault="00806757" w:rsidP="00806757">
      <w:pPr>
        <w:rPr>
          <w:sz w:val="15"/>
          <w:szCs w:val="15"/>
        </w:rPr>
      </w:pPr>
      <w:r w:rsidRPr="00806757">
        <w:rPr>
          <w:sz w:val="15"/>
          <w:szCs w:val="15"/>
        </w:rPr>
        <w:t xml:space="preserve">Luogo e data                                                                           </w:t>
      </w:r>
      <w:r>
        <w:rPr>
          <w:sz w:val="15"/>
          <w:szCs w:val="15"/>
        </w:rPr>
        <w:t xml:space="preserve">                                  </w:t>
      </w:r>
      <w:r w:rsidRPr="00806757">
        <w:rPr>
          <w:sz w:val="15"/>
          <w:szCs w:val="15"/>
        </w:rPr>
        <w:t xml:space="preserve">     Firma del dichiarante per esteso e leggibile*</w:t>
      </w:r>
    </w:p>
    <w:p w14:paraId="6EBF5F37" w14:textId="77777777" w:rsidR="00806757" w:rsidRPr="00806757" w:rsidRDefault="00806757" w:rsidP="00806757">
      <w:pPr>
        <w:jc w:val="center"/>
        <w:rPr>
          <w:b/>
          <w:sz w:val="20"/>
          <w:szCs w:val="20"/>
        </w:rPr>
      </w:pPr>
    </w:p>
    <w:p w14:paraId="744544BA" w14:textId="77777777" w:rsidR="00F6795C" w:rsidRPr="00806757" w:rsidRDefault="00F6795C" w:rsidP="00F6795C">
      <w:pPr>
        <w:jc w:val="center"/>
        <w:rPr>
          <w:b/>
          <w:sz w:val="20"/>
          <w:szCs w:val="20"/>
        </w:rPr>
      </w:pPr>
    </w:p>
    <w:p w14:paraId="206A8F47" w14:textId="0040FEBA" w:rsidR="00F6795C" w:rsidRPr="00806757" w:rsidRDefault="00FF41D3" w:rsidP="00FF41D3">
      <w:pPr>
        <w:rPr>
          <w:sz w:val="20"/>
          <w:szCs w:val="20"/>
        </w:rPr>
      </w:pPr>
      <w:r w:rsidRPr="00806757">
        <w:rPr>
          <w:sz w:val="20"/>
          <w:szCs w:val="20"/>
        </w:rPr>
        <w:t xml:space="preserve">Lo scrivente dichiara inoltre di essere informato/a ai sensi del D.Lgs. n. 196/2003 </w:t>
      </w:r>
      <w:r w:rsidR="00806757" w:rsidRPr="00806757">
        <w:rPr>
          <w:sz w:val="20"/>
          <w:szCs w:val="20"/>
        </w:rPr>
        <w:t>( codice in materia di protezione di dati personali) che i dati raccolti saranno trattati, anche con strumenti informatici, esclusivamente nell’ambito del procedimento per il quale la presente dichiarazione viene resa.</w:t>
      </w:r>
    </w:p>
    <w:p w14:paraId="33076C70" w14:textId="77777777" w:rsidR="00F6795C" w:rsidRPr="00806757" w:rsidRDefault="00F6795C" w:rsidP="00F6795C">
      <w:pPr>
        <w:jc w:val="center"/>
        <w:rPr>
          <w:b/>
          <w:sz w:val="21"/>
        </w:rPr>
      </w:pPr>
    </w:p>
    <w:p w14:paraId="3ED7CFC4" w14:textId="77777777" w:rsidR="00F6795C" w:rsidRPr="00806757" w:rsidRDefault="00F6795C" w:rsidP="00F6795C">
      <w:pPr>
        <w:jc w:val="center"/>
        <w:rPr>
          <w:b/>
          <w:sz w:val="21"/>
        </w:rPr>
      </w:pPr>
    </w:p>
    <w:p w14:paraId="5A257368" w14:textId="77777777" w:rsidR="00F6795C" w:rsidRPr="00806757" w:rsidRDefault="00F6795C" w:rsidP="00F6795C">
      <w:pPr>
        <w:rPr>
          <w:b/>
          <w:sz w:val="21"/>
        </w:rPr>
      </w:pPr>
    </w:p>
    <w:p w14:paraId="69C9544A" w14:textId="77777777" w:rsidR="00F6795C" w:rsidRPr="00806757" w:rsidRDefault="00F6795C" w:rsidP="00F6795C">
      <w:pPr>
        <w:rPr>
          <w:b/>
          <w:sz w:val="21"/>
        </w:rPr>
      </w:pPr>
      <w:r w:rsidRPr="00806757">
        <w:rPr>
          <w:b/>
          <w:sz w:val="21"/>
        </w:rPr>
        <w:t>_____________________________                                                       ___________________________________________</w:t>
      </w:r>
    </w:p>
    <w:p w14:paraId="65AAFDE6" w14:textId="5991CA5B" w:rsidR="00806757" w:rsidRPr="00806757" w:rsidRDefault="00806757" w:rsidP="00806757">
      <w:pPr>
        <w:rPr>
          <w:sz w:val="15"/>
          <w:szCs w:val="15"/>
        </w:rPr>
      </w:pPr>
      <w:r w:rsidRPr="00806757">
        <w:rPr>
          <w:sz w:val="15"/>
          <w:szCs w:val="15"/>
        </w:rPr>
        <w:t xml:space="preserve">Luogo e data                                                                           </w:t>
      </w:r>
      <w:r>
        <w:rPr>
          <w:sz w:val="15"/>
          <w:szCs w:val="15"/>
        </w:rPr>
        <w:t xml:space="preserve">                                  </w:t>
      </w:r>
      <w:r w:rsidRPr="00806757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</w:t>
      </w:r>
      <w:r w:rsidRPr="00806757">
        <w:rPr>
          <w:sz w:val="15"/>
          <w:szCs w:val="15"/>
        </w:rPr>
        <w:t xml:space="preserve">   Firma del dichiarante per esteso e leggibile*</w:t>
      </w:r>
    </w:p>
    <w:p w14:paraId="6BB39038" w14:textId="77777777" w:rsidR="00F6795C" w:rsidRPr="00F6795C" w:rsidRDefault="00F6795C" w:rsidP="00F6795C">
      <w:pPr>
        <w:jc w:val="center"/>
        <w:rPr>
          <w:b/>
        </w:rPr>
      </w:pPr>
    </w:p>
    <w:p w14:paraId="62B09F6A" w14:textId="77777777" w:rsidR="00F6795C" w:rsidRDefault="00F6795C" w:rsidP="00F6795C">
      <w:pPr>
        <w:rPr>
          <w:sz w:val="18"/>
        </w:rPr>
      </w:pPr>
    </w:p>
    <w:p w14:paraId="2CE09514" w14:textId="77777777" w:rsidR="00F6795C" w:rsidRDefault="00F6795C" w:rsidP="00961F49">
      <w:pPr>
        <w:rPr>
          <w:sz w:val="18"/>
        </w:rPr>
      </w:pPr>
    </w:p>
    <w:p w14:paraId="3EC3E580" w14:textId="3D449828" w:rsidR="00961F49" w:rsidRPr="00806757" w:rsidRDefault="00FF41D3" w:rsidP="00961F49">
      <w:pPr>
        <w:rPr>
          <w:sz w:val="18"/>
          <w:szCs w:val="18"/>
        </w:rPr>
      </w:pPr>
      <w:r w:rsidRPr="00806757">
        <w:rPr>
          <w:sz w:val="18"/>
          <w:szCs w:val="18"/>
        </w:rPr>
        <w:t>NB*La presente dichiarazione non necessita dell’autenticazione della firma e sostituisce a tutti gli effetti le normali certificazioni richieste, con riserva di effettuare controlli, anche a campione, sulla veridicità delle dichiarazioni. In caso di dichiarazione falsa il cittadino verrà denunciato all’autorità giudiziaria.</w:t>
      </w:r>
    </w:p>
    <w:p w14:paraId="7C48330B" w14:textId="77777777" w:rsidR="00F6795C" w:rsidRDefault="00F6795C" w:rsidP="00FF41D3">
      <w:pPr>
        <w:rPr>
          <w:sz w:val="18"/>
        </w:rPr>
      </w:pPr>
    </w:p>
    <w:p w14:paraId="78DB1B23" w14:textId="77777777" w:rsidR="00961F49" w:rsidRDefault="00961F49" w:rsidP="00F6795C">
      <w:pPr>
        <w:rPr>
          <w:sz w:val="18"/>
        </w:rPr>
      </w:pPr>
    </w:p>
    <w:p w14:paraId="54862861" w14:textId="77777777" w:rsidR="00F6795C" w:rsidRPr="00961F49" w:rsidRDefault="00F6795C" w:rsidP="0075200E">
      <w:pPr>
        <w:rPr>
          <w:sz w:val="18"/>
        </w:rPr>
      </w:pPr>
    </w:p>
    <w:sectPr w:rsidR="00F6795C" w:rsidRPr="00961F49" w:rsidSect="002F7427">
      <w:headerReference w:type="default" r:id="rId7"/>
      <w:footerReference w:type="default" r:id="rId8"/>
      <w:pgSz w:w="11900" w:h="16840"/>
      <w:pgMar w:top="426" w:right="1268" w:bottom="142" w:left="1134" w:header="4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0A22" w14:textId="77777777" w:rsidR="00CC455B" w:rsidRDefault="00CC455B" w:rsidP="00F6470F">
      <w:r>
        <w:separator/>
      </w:r>
    </w:p>
  </w:endnote>
  <w:endnote w:type="continuationSeparator" w:id="0">
    <w:p w14:paraId="21E3FF10" w14:textId="77777777" w:rsidR="00CC455B" w:rsidRDefault="00CC455B" w:rsidP="00F6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stellar">
    <w:altName w:val="Luminar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82A8" w14:textId="77777777" w:rsidR="00944C37" w:rsidRPr="002E096F" w:rsidRDefault="00944C37" w:rsidP="003205FE">
    <w:pPr>
      <w:autoSpaceDE w:val="0"/>
      <w:autoSpaceDN w:val="0"/>
      <w:adjustRightInd w:val="0"/>
      <w:jc w:val="center"/>
      <w:rPr>
        <w:rFonts w:ascii="Calibri" w:eastAsia="Arial Unicode MS" w:hAnsi="Calibri" w:cs="Adobe Arabic"/>
        <w:b/>
        <w:color w:val="365F91"/>
        <w:sz w:val="16"/>
        <w:szCs w:val="16"/>
      </w:rPr>
    </w:pPr>
    <w:r w:rsidRPr="002E096F">
      <w:rPr>
        <w:rFonts w:ascii="Calibri" w:eastAsia="Arial Unicode MS" w:hAnsi="Calibri" w:cs="Adobe Arabic"/>
        <w:b/>
        <w:color w:val="365F91"/>
        <w:sz w:val="16"/>
        <w:szCs w:val="16"/>
      </w:rPr>
      <w:t>ASI-  ASSOCIAZIONI SPORTIVE  SOCIALI ITALIANE</w:t>
    </w:r>
  </w:p>
  <w:p w14:paraId="2D234E22" w14:textId="77777777" w:rsidR="00944C37" w:rsidRPr="002E096F" w:rsidRDefault="00944C37" w:rsidP="003205FE">
    <w:pPr>
      <w:autoSpaceDE w:val="0"/>
      <w:autoSpaceDN w:val="0"/>
      <w:adjustRightInd w:val="0"/>
      <w:jc w:val="center"/>
      <w:rPr>
        <w:rFonts w:ascii="Calibri" w:eastAsia="Arial Unicode MS" w:hAnsi="Calibri" w:cs="Adobe Arabic"/>
        <w:color w:val="365F91"/>
        <w:sz w:val="16"/>
        <w:szCs w:val="16"/>
      </w:rPr>
    </w:pPr>
    <w:r w:rsidRPr="002E096F">
      <w:rPr>
        <w:rFonts w:ascii="Calibri" w:eastAsia="Arial Unicode MS" w:hAnsi="Calibri" w:cs="Adobe Arabic"/>
        <w:color w:val="365F91"/>
        <w:sz w:val="16"/>
        <w:szCs w:val="16"/>
      </w:rPr>
      <w:t xml:space="preserve">Sede Nazionale : Via Capo Peloro, 30   ROMA    Tel. 06 6992 0228   Fax 06 699.202.28      -      </w:t>
    </w:r>
    <w:hyperlink r:id="rId1" w:history="1">
      <w:r w:rsidRPr="002E096F">
        <w:rPr>
          <w:rStyle w:val="Collegamentoipertestuale"/>
          <w:rFonts w:ascii="Calibri" w:eastAsia="Arial Unicode MS" w:hAnsi="Calibri" w:cs="Adobe Arabic"/>
          <w:color w:val="365F91"/>
          <w:sz w:val="16"/>
          <w:szCs w:val="16"/>
          <w:u w:val="none"/>
        </w:rPr>
        <w:t>www.asinazionale.it</w:t>
      </w:r>
    </w:hyperlink>
  </w:p>
  <w:p w14:paraId="3E7945CB" w14:textId="77777777" w:rsidR="00944C37" w:rsidRPr="00F71EFF" w:rsidRDefault="00944C37" w:rsidP="003205FE">
    <w:pPr>
      <w:autoSpaceDE w:val="0"/>
      <w:autoSpaceDN w:val="0"/>
      <w:adjustRightInd w:val="0"/>
      <w:jc w:val="center"/>
      <w:rPr>
        <w:rFonts w:ascii="Calibri" w:eastAsia="Arial Unicode MS" w:hAnsi="Calibri" w:cs="Adobe Arabic"/>
        <w:color w:val="365F91"/>
        <w:sz w:val="12"/>
        <w:szCs w:val="16"/>
      </w:rPr>
    </w:pPr>
    <w:r w:rsidRPr="00F71EFF">
      <w:rPr>
        <w:rFonts w:ascii="Calibri" w:eastAsia="Arial Unicode MS" w:hAnsi="Calibri" w:cs="Adobe Arabic"/>
        <w:color w:val="365F91"/>
        <w:sz w:val="12"/>
        <w:szCs w:val="16"/>
      </w:rPr>
      <w:t>Ente di Promozione Sportiva Riconosciuto dal Consiglio Nazionale delC.O.N.I. - Ente con Finalità Morali e Assistenziali con Decreto del Ministero degli Interni n.557/B.22684.12000 A(132)</w:t>
    </w:r>
  </w:p>
  <w:p w14:paraId="4D77559C" w14:textId="77777777" w:rsidR="00944C37" w:rsidRPr="00F71EFF" w:rsidRDefault="00944C37" w:rsidP="003205FE">
    <w:pPr>
      <w:autoSpaceDE w:val="0"/>
      <w:autoSpaceDN w:val="0"/>
      <w:adjustRightInd w:val="0"/>
      <w:jc w:val="center"/>
      <w:rPr>
        <w:rFonts w:ascii="Calibri" w:eastAsia="Arial Unicode MS" w:hAnsi="Calibri" w:cs="Adobe Arabic"/>
        <w:color w:val="365F91"/>
        <w:sz w:val="12"/>
        <w:szCs w:val="16"/>
      </w:rPr>
    </w:pPr>
    <w:r w:rsidRPr="00F71EFF">
      <w:rPr>
        <w:rFonts w:ascii="Calibri" w:eastAsia="Arial Unicode MS" w:hAnsi="Calibri" w:cs="Adobe Arabic"/>
        <w:color w:val="365F91"/>
        <w:sz w:val="12"/>
        <w:szCs w:val="16"/>
      </w:rPr>
      <w:t xml:space="preserve">Iscritto al Registro Nazionale delle Associazioni di Promozione Sociale </w:t>
    </w:r>
  </w:p>
  <w:p w14:paraId="761C2BD8" w14:textId="77777777" w:rsidR="00944C37" w:rsidRPr="00F71EFF" w:rsidRDefault="00944C37" w:rsidP="003205FE">
    <w:pPr>
      <w:autoSpaceDE w:val="0"/>
      <w:autoSpaceDN w:val="0"/>
      <w:adjustRightInd w:val="0"/>
      <w:jc w:val="center"/>
      <w:rPr>
        <w:rFonts w:ascii="Calibri" w:eastAsia="Arial Unicode MS" w:hAnsi="Calibri" w:cs="Adobe Arabic"/>
        <w:color w:val="365F91"/>
        <w:sz w:val="12"/>
        <w:szCs w:val="16"/>
      </w:rPr>
    </w:pPr>
    <w:r w:rsidRPr="00F71EFF">
      <w:rPr>
        <w:rFonts w:ascii="Calibri" w:eastAsia="Arial Unicode MS" w:hAnsi="Calibri" w:cs="Adobe Arabic"/>
        <w:color w:val="365F91"/>
        <w:sz w:val="12"/>
        <w:szCs w:val="16"/>
      </w:rPr>
      <w:t>Ente riconosciuto come Associazione di Protezione Ambientale ai sensi e per gli effetti dell’art.13 della Legge 8/07/1986 n.349</w:t>
    </w:r>
  </w:p>
  <w:p w14:paraId="31CAE612" w14:textId="77777777" w:rsidR="00944C37" w:rsidRPr="00F71EFF" w:rsidRDefault="00961F49" w:rsidP="003205FE">
    <w:pPr>
      <w:jc w:val="center"/>
      <w:rPr>
        <w:rFonts w:ascii="Calibri" w:eastAsia="Arial Unicode MS" w:hAnsi="Calibri" w:cs="Adobe Arabic"/>
        <w:color w:val="365F91"/>
        <w:sz w:val="12"/>
        <w:szCs w:val="16"/>
      </w:rPr>
    </w:pPr>
    <w:r>
      <w:rPr>
        <w:rFonts w:ascii="Calibri" w:eastAsia="Arial Unicode MS" w:hAnsi="Calibri" w:cs="Adobe Arabic"/>
        <w:color w:val="365F91"/>
        <w:sz w:val="12"/>
        <w:szCs w:val="16"/>
      </w:rPr>
      <w:t>Iscr.</w:t>
    </w:r>
    <w:r w:rsidR="00944C37" w:rsidRPr="00F71EFF">
      <w:rPr>
        <w:rFonts w:ascii="Calibri" w:eastAsia="Arial Unicode MS" w:hAnsi="Calibri" w:cs="Adobe Arabic"/>
        <w:color w:val="365F91"/>
        <w:sz w:val="12"/>
        <w:szCs w:val="16"/>
      </w:rPr>
      <w:t xml:space="preserve"> all’Albo degli Enti Servizio Civile Volontariato - Iscritto al “Registro delle associazioni e degli enti che svolgono attività nel campo della lotta alle discriminazioni” art. 6 del DL 9/07/2003, n. 215</w:t>
    </w:r>
  </w:p>
  <w:p w14:paraId="4FE909E5" w14:textId="77777777" w:rsidR="00944C37" w:rsidRPr="00F71EFF" w:rsidRDefault="00944C37" w:rsidP="000D675C">
    <w:pPr>
      <w:jc w:val="center"/>
      <w:rPr>
        <w:rFonts w:ascii="Calibri" w:hAnsi="Calibri"/>
        <w:color w:val="365F91"/>
        <w:sz w:val="14"/>
        <w:szCs w:val="16"/>
      </w:rPr>
    </w:pPr>
    <w:r w:rsidRPr="00F71EFF">
      <w:rPr>
        <w:rFonts w:ascii="Calibri" w:hAnsi="Calibri"/>
        <w:color w:val="365F91"/>
        <w:sz w:val="14"/>
        <w:szCs w:val="16"/>
      </w:rPr>
      <w:t xml:space="preserve">Sede Nazionale Settore: Via Manfredonia 52/59  - 71121 Foggia  Tel/Fax 0881.772878  Cell. 339.4143932 / 340.9186402    -   </w:t>
    </w:r>
    <w:hyperlink r:id="rId2" w:history="1">
      <w:r w:rsidRPr="00F71EFF">
        <w:rPr>
          <w:rStyle w:val="Collegamentoipertestuale"/>
          <w:rFonts w:ascii="Calibri" w:hAnsi="Calibri"/>
          <w:color w:val="365F91"/>
          <w:sz w:val="14"/>
          <w:szCs w:val="16"/>
          <w:u w:val="none"/>
        </w:rPr>
        <w:t>www.asiartiolisticheorientali.it</w:t>
      </w:r>
    </w:hyperlink>
  </w:p>
  <w:p w14:paraId="3A2D695D" w14:textId="77777777" w:rsidR="00944C37" w:rsidRPr="00F71EFF" w:rsidRDefault="00944C37" w:rsidP="00F6470F">
    <w:pPr>
      <w:pStyle w:val="Pidipagina"/>
      <w:rPr>
        <w:rFonts w:ascii="Calibri" w:hAnsi="Calibri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65DDE" w14:textId="77777777" w:rsidR="00CC455B" w:rsidRDefault="00CC455B" w:rsidP="00F6470F">
      <w:r>
        <w:separator/>
      </w:r>
    </w:p>
  </w:footnote>
  <w:footnote w:type="continuationSeparator" w:id="0">
    <w:p w14:paraId="1A13710C" w14:textId="77777777" w:rsidR="00CC455B" w:rsidRDefault="00CC455B" w:rsidP="00F647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3" w:type="dxa"/>
      <w:tblLayout w:type="fixed"/>
      <w:tblLook w:val="00A0" w:firstRow="1" w:lastRow="0" w:firstColumn="1" w:lastColumn="0" w:noHBand="0" w:noVBand="0"/>
    </w:tblPr>
    <w:tblGrid>
      <w:gridCol w:w="2677"/>
      <w:gridCol w:w="5099"/>
      <w:gridCol w:w="1877"/>
    </w:tblGrid>
    <w:tr w:rsidR="00944C37" w:rsidRPr="00B25DCA" w14:paraId="61437E07" w14:textId="77777777" w:rsidTr="00B25DCA">
      <w:trPr>
        <w:trHeight w:val="1286"/>
      </w:trPr>
      <w:tc>
        <w:tcPr>
          <w:tcW w:w="2677" w:type="dxa"/>
          <w:vAlign w:val="center"/>
        </w:tcPr>
        <w:p w14:paraId="7AB76414" w14:textId="77777777" w:rsidR="00944C37" w:rsidRPr="00B25DCA" w:rsidRDefault="003E595F" w:rsidP="00B25DC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9A6C9B7" wp14:editId="5E951D76">
                <wp:extent cx="571500" cy="571500"/>
                <wp:effectExtent l="0" t="0" r="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Align w:val="center"/>
        </w:tcPr>
        <w:p w14:paraId="68875ACF" w14:textId="77777777" w:rsidR="00944C37" w:rsidRPr="00B25DCA" w:rsidRDefault="00944C37" w:rsidP="00B25DCA">
          <w:pPr>
            <w:pStyle w:val="Intestazione"/>
            <w:jc w:val="center"/>
            <w:rPr>
              <w:rFonts w:ascii="Castellar" w:hAnsi="Castellar"/>
              <w:color w:val="365F91"/>
              <w:szCs w:val="28"/>
            </w:rPr>
          </w:pPr>
          <w:r w:rsidRPr="00B25DCA">
            <w:rPr>
              <w:rFonts w:ascii="Castellar" w:hAnsi="Castellar"/>
              <w:color w:val="365F91"/>
              <w:szCs w:val="28"/>
            </w:rPr>
            <w:t>SETTORE NAZIONALE</w:t>
          </w:r>
        </w:p>
        <w:p w14:paraId="2BB3A7AB" w14:textId="77777777" w:rsidR="00944C37" w:rsidRPr="00B25DCA" w:rsidRDefault="00944C37" w:rsidP="00B25DCA">
          <w:pPr>
            <w:pStyle w:val="Intestazione"/>
            <w:jc w:val="center"/>
            <w:rPr>
              <w:rFonts w:ascii="Castellar" w:hAnsi="Castellar"/>
              <w:color w:val="365F91"/>
            </w:rPr>
          </w:pPr>
          <w:r w:rsidRPr="00B25DCA">
            <w:rPr>
              <w:rFonts w:ascii="Castellar" w:hAnsi="Castellar"/>
              <w:color w:val="365F91"/>
            </w:rPr>
            <w:t>ARTI OLISTICHE E ORIENTALI</w:t>
          </w:r>
        </w:p>
        <w:p w14:paraId="26341740" w14:textId="77777777" w:rsidR="00944C37" w:rsidRPr="00B25DCA" w:rsidRDefault="00944C37" w:rsidP="00B25DCA">
          <w:pPr>
            <w:pStyle w:val="Intestazione"/>
            <w:tabs>
              <w:tab w:val="clear" w:pos="4819"/>
              <w:tab w:val="clear" w:pos="9638"/>
              <w:tab w:val="left" w:pos="12510"/>
            </w:tabs>
            <w:jc w:val="center"/>
            <w:rPr>
              <w:rFonts w:ascii="Castellar" w:hAnsi="Castellar"/>
              <w:noProof/>
              <w:color w:val="365F91"/>
              <w:sz w:val="36"/>
            </w:rPr>
          </w:pPr>
          <w:r w:rsidRPr="00B25DCA">
            <w:rPr>
              <w:rFonts w:ascii="Calibri Light" w:hAnsi="Calibri Light"/>
              <w:color w:val="365F91"/>
              <w:sz w:val="16"/>
              <w:szCs w:val="18"/>
            </w:rPr>
            <w:t>Discipline Bio Naturali e Olistiche</w:t>
          </w:r>
        </w:p>
      </w:tc>
      <w:tc>
        <w:tcPr>
          <w:tcW w:w="1877" w:type="dxa"/>
          <w:vAlign w:val="center"/>
        </w:tcPr>
        <w:p w14:paraId="376CBAB5" w14:textId="77777777" w:rsidR="00944C37" w:rsidRPr="00B25DCA" w:rsidRDefault="003E595F" w:rsidP="00B25DC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998299C" wp14:editId="7D81152B">
                <wp:extent cx="622300" cy="603250"/>
                <wp:effectExtent l="0" t="0" r="6350" b="6350"/>
                <wp:docPr id="3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6CF4C" w14:textId="77777777" w:rsidR="00944C37" w:rsidRDefault="00944C37" w:rsidP="007829C1">
    <w:pPr>
      <w:pStyle w:val="Intestazione"/>
      <w:tabs>
        <w:tab w:val="center" w:pos="4749"/>
        <w:tab w:val="right" w:pos="9498"/>
      </w:tabs>
      <w:rPr>
        <w:rStyle w:val="Collegamentoipertestuale"/>
        <w:rFonts w:ascii="Calibri Light" w:hAnsi="Calibri Light"/>
        <w:color w:val="365F91"/>
        <w:sz w:val="14"/>
        <w:szCs w:val="12"/>
        <w:u w:val="none"/>
        <w:lang w:val="en-US"/>
      </w:rPr>
    </w:pPr>
  </w:p>
  <w:p w14:paraId="388B8102" w14:textId="77777777" w:rsidR="00944C37" w:rsidRPr="007829C1" w:rsidRDefault="00944C37" w:rsidP="007829C1">
    <w:pPr>
      <w:pBdr>
        <w:top w:val="single" w:sz="4" w:space="1" w:color="000080"/>
      </w:pBdr>
      <w:jc w:val="center"/>
      <w:rPr>
        <w:rFonts w:ascii="Calibri Light" w:eastAsia="Arial Unicode MS" w:hAnsi="Calibri Light" w:cs="Adobe Arabic"/>
        <w:color w:val="000080"/>
        <w:sz w:val="12"/>
        <w:szCs w:val="16"/>
        <w:lang w:val="en-US"/>
      </w:rPr>
    </w:pPr>
  </w:p>
  <w:p w14:paraId="5AE100DE" w14:textId="77777777" w:rsidR="00944C37" w:rsidRDefault="00944C3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F7A"/>
    <w:multiLevelType w:val="hybridMultilevel"/>
    <w:tmpl w:val="8864CA1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917D21"/>
    <w:multiLevelType w:val="hybridMultilevel"/>
    <w:tmpl w:val="784A29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FD6880"/>
    <w:multiLevelType w:val="hybridMultilevel"/>
    <w:tmpl w:val="67186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F0390E"/>
    <w:multiLevelType w:val="hybridMultilevel"/>
    <w:tmpl w:val="3EE895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C6A5C"/>
    <w:multiLevelType w:val="hybridMultilevel"/>
    <w:tmpl w:val="118A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71037"/>
    <w:multiLevelType w:val="hybridMultilevel"/>
    <w:tmpl w:val="163EBD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3D79FF"/>
    <w:multiLevelType w:val="hybridMultilevel"/>
    <w:tmpl w:val="0598D0B2"/>
    <w:lvl w:ilvl="0" w:tplc="CB3E9E8C">
      <w:start w:val="1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F7BE6"/>
    <w:multiLevelType w:val="hybridMultilevel"/>
    <w:tmpl w:val="54D24E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B80BE2"/>
    <w:multiLevelType w:val="hybridMultilevel"/>
    <w:tmpl w:val="08F26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C6F53"/>
    <w:multiLevelType w:val="hybridMultilevel"/>
    <w:tmpl w:val="B84E3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7507F"/>
    <w:multiLevelType w:val="hybridMultilevel"/>
    <w:tmpl w:val="99943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6513E"/>
    <w:multiLevelType w:val="hybridMultilevel"/>
    <w:tmpl w:val="B4E67722"/>
    <w:lvl w:ilvl="0" w:tplc="D074A8DC">
      <w:start w:val="1"/>
      <w:numFmt w:val="bullet"/>
      <w:lvlText w:val=""/>
      <w:lvlJc w:val="left"/>
      <w:pPr>
        <w:ind w:left="360" w:hanging="360"/>
      </w:pPr>
      <w:rPr>
        <w:rFonts w:ascii="Symbol" w:eastAsia="MS ??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C27D93"/>
    <w:multiLevelType w:val="hybridMultilevel"/>
    <w:tmpl w:val="91B8E8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AE3265"/>
    <w:multiLevelType w:val="hybridMultilevel"/>
    <w:tmpl w:val="163EBD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3B5B37"/>
    <w:multiLevelType w:val="hybridMultilevel"/>
    <w:tmpl w:val="138EA5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0F"/>
    <w:rsid w:val="000079A8"/>
    <w:rsid w:val="000525FC"/>
    <w:rsid w:val="00082975"/>
    <w:rsid w:val="000A6EBE"/>
    <w:rsid w:val="000D675C"/>
    <w:rsid w:val="000E295B"/>
    <w:rsid w:val="000F5115"/>
    <w:rsid w:val="001667C9"/>
    <w:rsid w:val="001B3F12"/>
    <w:rsid w:val="001F7DCD"/>
    <w:rsid w:val="00201B9A"/>
    <w:rsid w:val="0024006D"/>
    <w:rsid w:val="00272E5C"/>
    <w:rsid w:val="002A3D3B"/>
    <w:rsid w:val="002E096F"/>
    <w:rsid w:val="002E312D"/>
    <w:rsid w:val="002E76A3"/>
    <w:rsid w:val="002F7427"/>
    <w:rsid w:val="00310444"/>
    <w:rsid w:val="003205FE"/>
    <w:rsid w:val="003263E4"/>
    <w:rsid w:val="003372EC"/>
    <w:rsid w:val="00340C16"/>
    <w:rsid w:val="003415FB"/>
    <w:rsid w:val="00342910"/>
    <w:rsid w:val="00371B74"/>
    <w:rsid w:val="0039629F"/>
    <w:rsid w:val="003E595F"/>
    <w:rsid w:val="003F1D07"/>
    <w:rsid w:val="003F65C2"/>
    <w:rsid w:val="003F6748"/>
    <w:rsid w:val="00437628"/>
    <w:rsid w:val="004646DA"/>
    <w:rsid w:val="004717FB"/>
    <w:rsid w:val="004B4344"/>
    <w:rsid w:val="004C6922"/>
    <w:rsid w:val="00536DB7"/>
    <w:rsid w:val="005852C5"/>
    <w:rsid w:val="005A442C"/>
    <w:rsid w:val="005A5295"/>
    <w:rsid w:val="005B4341"/>
    <w:rsid w:val="005C2DA8"/>
    <w:rsid w:val="005C6258"/>
    <w:rsid w:val="005E0D69"/>
    <w:rsid w:val="006356EA"/>
    <w:rsid w:val="00675FEA"/>
    <w:rsid w:val="00685D4E"/>
    <w:rsid w:val="00687580"/>
    <w:rsid w:val="006A01F5"/>
    <w:rsid w:val="006D64FD"/>
    <w:rsid w:val="006E1684"/>
    <w:rsid w:val="0072008F"/>
    <w:rsid w:val="00742A12"/>
    <w:rsid w:val="0075200E"/>
    <w:rsid w:val="0075331C"/>
    <w:rsid w:val="007829C1"/>
    <w:rsid w:val="00791FDF"/>
    <w:rsid w:val="007A50DD"/>
    <w:rsid w:val="007C180A"/>
    <w:rsid w:val="007D5710"/>
    <w:rsid w:val="007F1179"/>
    <w:rsid w:val="007F581F"/>
    <w:rsid w:val="008026A5"/>
    <w:rsid w:val="00806757"/>
    <w:rsid w:val="008108D4"/>
    <w:rsid w:val="008537BD"/>
    <w:rsid w:val="00866A91"/>
    <w:rsid w:val="00890A76"/>
    <w:rsid w:val="00892080"/>
    <w:rsid w:val="008A639E"/>
    <w:rsid w:val="008F68A2"/>
    <w:rsid w:val="00914E53"/>
    <w:rsid w:val="00925EF2"/>
    <w:rsid w:val="00944C37"/>
    <w:rsid w:val="009602E3"/>
    <w:rsid w:val="00961F49"/>
    <w:rsid w:val="009A1DB3"/>
    <w:rsid w:val="009B6308"/>
    <w:rsid w:val="009C4F64"/>
    <w:rsid w:val="009C6C37"/>
    <w:rsid w:val="009E31A4"/>
    <w:rsid w:val="00A40330"/>
    <w:rsid w:val="00A56115"/>
    <w:rsid w:val="00A568DF"/>
    <w:rsid w:val="00A65F2B"/>
    <w:rsid w:val="00A73BF1"/>
    <w:rsid w:val="00A7417F"/>
    <w:rsid w:val="00A96D81"/>
    <w:rsid w:val="00AC3DBB"/>
    <w:rsid w:val="00AD0E1B"/>
    <w:rsid w:val="00AE1F8B"/>
    <w:rsid w:val="00AE4B65"/>
    <w:rsid w:val="00B16DE6"/>
    <w:rsid w:val="00B25DCA"/>
    <w:rsid w:val="00B4728D"/>
    <w:rsid w:val="00B56860"/>
    <w:rsid w:val="00B64DC4"/>
    <w:rsid w:val="00B71B4D"/>
    <w:rsid w:val="00B80E0F"/>
    <w:rsid w:val="00BB7B4C"/>
    <w:rsid w:val="00BC0D1F"/>
    <w:rsid w:val="00BE142C"/>
    <w:rsid w:val="00C1105D"/>
    <w:rsid w:val="00C36F3C"/>
    <w:rsid w:val="00C42D3A"/>
    <w:rsid w:val="00C5015A"/>
    <w:rsid w:val="00C50445"/>
    <w:rsid w:val="00C91E95"/>
    <w:rsid w:val="00C95FA8"/>
    <w:rsid w:val="00CA1530"/>
    <w:rsid w:val="00CA23C8"/>
    <w:rsid w:val="00CC455B"/>
    <w:rsid w:val="00CD0362"/>
    <w:rsid w:val="00CD5198"/>
    <w:rsid w:val="00D14B96"/>
    <w:rsid w:val="00D26220"/>
    <w:rsid w:val="00D5626E"/>
    <w:rsid w:val="00D90F49"/>
    <w:rsid w:val="00DB17A5"/>
    <w:rsid w:val="00DB59FC"/>
    <w:rsid w:val="00DC5C83"/>
    <w:rsid w:val="00DF43B2"/>
    <w:rsid w:val="00E3222D"/>
    <w:rsid w:val="00E360D5"/>
    <w:rsid w:val="00E5436D"/>
    <w:rsid w:val="00E93386"/>
    <w:rsid w:val="00EA19B3"/>
    <w:rsid w:val="00ED286C"/>
    <w:rsid w:val="00ED4B06"/>
    <w:rsid w:val="00EF190C"/>
    <w:rsid w:val="00EF23B5"/>
    <w:rsid w:val="00F05220"/>
    <w:rsid w:val="00F26B0B"/>
    <w:rsid w:val="00F31A19"/>
    <w:rsid w:val="00F6470F"/>
    <w:rsid w:val="00F6795C"/>
    <w:rsid w:val="00F71EFF"/>
    <w:rsid w:val="00F93B7A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1E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86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6470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64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470F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6470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64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6470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B56860"/>
    <w:pPr>
      <w:ind w:left="720"/>
      <w:contextualSpacing/>
    </w:pPr>
  </w:style>
  <w:style w:type="table" w:styleId="Grigliatabella">
    <w:name w:val="Table Grid"/>
    <w:basedOn w:val="Tabellanormale"/>
    <w:uiPriority w:val="99"/>
    <w:rsid w:val="009B6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inazionale.it" TargetMode="External"/><Relationship Id="rId2" Type="http://schemas.openxmlformats.org/officeDocument/2006/relationships/hyperlink" Target="http://www.asiartiolisticheorient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Samadhi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Ida Cagno</dc:creator>
  <cp:keywords/>
  <dc:description/>
  <cp:lastModifiedBy>Ida Cagno</cp:lastModifiedBy>
  <cp:revision>6</cp:revision>
  <cp:lastPrinted>2015-07-31T09:45:00Z</cp:lastPrinted>
  <dcterms:created xsi:type="dcterms:W3CDTF">2016-01-07T09:08:00Z</dcterms:created>
  <dcterms:modified xsi:type="dcterms:W3CDTF">2016-10-10T10:18:00Z</dcterms:modified>
</cp:coreProperties>
</file>